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2B7089" w:rsidRPr="002B7089" w:rsidP="00BF061D" w14:paraId="25979A09" w14:textId="77777777">
      <w:pPr>
        <w:bidi w:val="0"/>
        <w:spacing w:after="0" w:line="480" w:lineRule="auto"/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eastAsia="Times New Roman"/>
          <w:b/>
          <w:bCs/>
          <w:color w:val="auto"/>
          <w:sz w:val="28"/>
          <w:szCs w:val="28"/>
          <w:rtl w:val="0"/>
          <w:lang w:val="ru-RU"/>
        </w:rPr>
        <w:t>ПИСЬМО: ОБРАЩЕНИЕ К МЕДИЦИНСКОМУ СПЕЦИАЛИСТУ </w:t>
      </w:r>
      <w:r w:rsidRPr="002B7089">
        <w:rPr>
          <w:rFonts w:eastAsia="Times New Roman"/>
          <w:b/>
          <w:bCs/>
          <w:color w:val="auto"/>
          <w:sz w:val="28"/>
          <w:szCs w:val="28"/>
          <w:rtl w:val="0"/>
          <w:lang w:val="ru-RU"/>
        </w:rPr>
        <w:t>АЛЬТЕРНАТИВНЫЙ ДИАГНОЗ (НЕ COVID-19)</w:t>
      </w:r>
      <w:r w:rsidRPr="002B7089">
        <w:rPr>
          <w:rFonts w:ascii="Arial" w:eastAsia="Times New Roman" w:hAnsi="Arial" w:cs="Arial"/>
          <w:b/>
          <w:bCs/>
          <w:sz w:val="28"/>
          <w:szCs w:val="28"/>
          <w:rtl w:val="0"/>
          <w:lang w:val="ru-RU"/>
        </w:rPr>
        <w:t> </w:t>
      </w:r>
      <w:r w:rsidRPr="002B7089">
        <w:rPr>
          <w:rFonts w:ascii="Arial" w:eastAsia="Times New Roman" w:hAnsi="Arial" w:cs="Arial"/>
          <w:b w:val="0"/>
          <w:bCs/>
          <w:sz w:val="28"/>
          <w:szCs w:val="28"/>
          <w:rtl w:val="0"/>
          <w:lang w:val="ru-RU"/>
        </w:rPr>
        <w:t> </w:t>
      </w:r>
    </w:p>
    <w:p w:rsidR="002B7089" w:rsidRPr="002B7089" w:rsidP="002B7089" w14:paraId="43FD0258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 xml:space="preserve">Если у вашего ребенка наблюдается один или несколько нижеперечисленных симптомов, которые не связаны с инфекцией COVID-19, а вызваны </w:t>
      </w:r>
      <w:r w:rsidRPr="002B7089">
        <w:rPr>
          <w:rFonts w:ascii="Arial" w:eastAsia="Times New Roman" w:hAnsi="Arial" w:cs="Arial"/>
          <w:sz w:val="26"/>
          <w:szCs w:val="26"/>
          <w:u w:val="single"/>
          <w:rtl w:val="0"/>
          <w:lang w:val="ru-RU"/>
        </w:rPr>
        <w:t>другим</w:t>
      </w: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 xml:space="preserve"> диагнозом, перед возвращением к занятиям в школе после отсутствия или после того, как ребенка отправили домой в связи с данными симптомами, необходимо, чтобы медицинский специалист (врач, медицинская сестра или помощник врача) заполнил и подписал данную форму.</w:t>
      </w:r>
    </w:p>
    <w:p w:rsidR="002B7089" w:rsidRPr="002B7089" w:rsidP="002B7089" w14:paraId="5C4FB0D9" w14:textId="77777777">
      <w:pPr>
        <w:numPr>
          <w:ilvl w:val="0"/>
          <w:numId w:val="15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Жар/озноб (температура выше 100,4 °F или 38 °C)</w:t>
      </w:r>
    </w:p>
    <w:p w:rsidR="002B7089" w:rsidRPr="002B7089" w:rsidP="002B7089" w14:paraId="78406E96" w14:textId="77777777">
      <w:pPr>
        <w:numPr>
          <w:ilvl w:val="0"/>
          <w:numId w:val="15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Кашель</w:t>
      </w:r>
    </w:p>
    <w:p w:rsidR="002B7089" w:rsidRPr="002B7089" w:rsidP="002B7089" w14:paraId="5ADF7710" w14:textId="77777777">
      <w:pPr>
        <w:numPr>
          <w:ilvl w:val="0"/>
          <w:numId w:val="15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Одышка/затрудненное дыхание</w:t>
      </w:r>
    </w:p>
    <w:p w:rsidR="002B7089" w:rsidRPr="002B7089" w:rsidP="002B7089" w14:paraId="49E78358" w14:textId="77777777">
      <w:pPr>
        <w:numPr>
          <w:ilvl w:val="0"/>
          <w:numId w:val="15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Усталость</w:t>
      </w:r>
    </w:p>
    <w:p w:rsidR="002B7089" w:rsidRPr="002B7089" w:rsidP="002B7089" w14:paraId="51A69B56" w14:textId="77777777">
      <w:pPr>
        <w:numPr>
          <w:ilvl w:val="0"/>
          <w:numId w:val="16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Боли в мышцах/теле</w:t>
      </w:r>
    </w:p>
    <w:p w:rsidR="002B7089" w:rsidRPr="002B7089" w:rsidP="002B7089" w14:paraId="7FA2204F" w14:textId="77777777">
      <w:pPr>
        <w:numPr>
          <w:ilvl w:val="0"/>
          <w:numId w:val="16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Головная боль</w:t>
      </w:r>
    </w:p>
    <w:p w:rsidR="002B7089" w:rsidRPr="002B7089" w:rsidP="002B7089" w14:paraId="09BE7063" w14:textId="77777777">
      <w:pPr>
        <w:numPr>
          <w:ilvl w:val="0"/>
          <w:numId w:val="16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Потеря вкуса или запаха</w:t>
      </w:r>
    </w:p>
    <w:p w:rsidR="002B7089" w:rsidRPr="002B7089" w:rsidP="002B7089" w14:paraId="69EA38D7" w14:textId="77777777">
      <w:pPr>
        <w:numPr>
          <w:ilvl w:val="0"/>
          <w:numId w:val="16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Боль в горле</w:t>
      </w:r>
    </w:p>
    <w:p w:rsidR="002B7089" w:rsidRPr="002B7089" w:rsidP="002B7089" w14:paraId="599376C2" w14:textId="77777777">
      <w:pPr>
        <w:numPr>
          <w:ilvl w:val="0"/>
          <w:numId w:val="16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Заложенность носа/насморк</w:t>
      </w:r>
    </w:p>
    <w:p w:rsidR="002B7089" w:rsidRPr="002B7089" w:rsidP="002B7089" w14:paraId="093FC47A" w14:textId="77777777">
      <w:pPr>
        <w:numPr>
          <w:ilvl w:val="0"/>
          <w:numId w:val="17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Тошнота/рвота</w:t>
      </w:r>
    </w:p>
    <w:p w:rsidR="002B7089" w:rsidRPr="002B7089" w:rsidP="002B7089" w14:paraId="6E61212F" w14:textId="77777777">
      <w:pPr>
        <w:numPr>
          <w:ilvl w:val="0"/>
          <w:numId w:val="17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Диарея</w:t>
      </w:r>
    </w:p>
    <w:p w:rsidR="002B7089" w:rsidRPr="002B7089" w:rsidP="002B7089" w14:paraId="1F42F001" w14:textId="77777777">
      <w:pPr>
        <w:bidi w:val="0"/>
        <w:spacing w:before="240"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  <w:lang w:val="ru-RU"/>
        </w:rPr>
        <w:t>Родители</w:t>
      </w:r>
      <w:r w:rsidRPr="002B7089">
        <w:rPr>
          <w:rFonts w:ascii="Arial" w:eastAsia="Times New Roman" w:hAnsi="Arial" w:cs="Arial"/>
          <w:b w:val="0"/>
          <w:bCs/>
          <w:sz w:val="26"/>
          <w:szCs w:val="26"/>
          <w:rtl w:val="0"/>
          <w:lang w:val="ru-RU"/>
        </w:rPr>
        <w:t>, обратите внимание.Если вы:  </w:t>
      </w:r>
    </w:p>
    <w:p w:rsidR="002B7089" w:rsidRPr="002B7089" w:rsidP="002B7089" w14:paraId="65FE0770" w14:textId="77777777">
      <w:pPr>
        <w:numPr>
          <w:ilvl w:val="0"/>
          <w:numId w:val="18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ОТКАЗЫВАЕТЕСЬ от осмотра ребенка медицинским специалистом для выявления причины повышения температуры и (или) других симптомов </w:t>
      </w: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  <w:lang w:val="ru-RU"/>
        </w:rPr>
        <w:t>ИЛИ</w:t>
      </w: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 </w:t>
      </w:r>
    </w:p>
    <w:p w:rsidR="002B7089" w:rsidRPr="002B7089" w:rsidP="002B7089" w14:paraId="5D7052EA" w14:textId="77777777">
      <w:pPr>
        <w:numPr>
          <w:ilvl w:val="0"/>
          <w:numId w:val="18"/>
        </w:numPr>
        <w:tabs>
          <w:tab w:val="num" w:pos="720"/>
        </w:tabs>
        <w:bidi w:val="0"/>
        <w:spacing w:after="16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ОТКАЗЫВАЕТЕСЬ от тестирования ребенка на инфекцию COVID-19 или если результат теста положительный</w:t>
      </w:r>
    </w:p>
    <w:p w:rsidR="002B7089" w:rsidRPr="002B7089" w:rsidP="002B7089" w14:paraId="3929C52F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Ваш ребенок может вернуться к занятиям в школе: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44"/>
      </w:tblGrid>
      <w:tr w14:paraId="02043B72" w14:textId="77777777" w:rsidTr="002B7089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2B7089" w:rsidRPr="002B7089" w:rsidP="002B7089" w14:paraId="127E5E50" w14:textId="77777777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B7089">
              <w:rPr>
                <w:rFonts w:ascii="Arial" w:eastAsia="Times New Roman" w:hAnsi="Arial" w:cs="Arial"/>
                <w:sz w:val="26"/>
                <w:szCs w:val="26"/>
                <w:rtl w:val="0"/>
                <w:lang w:val="ru-RU"/>
              </w:rPr>
              <w:t>Учащийся может вернуться к занятиям после того, как:</w:t>
            </w:r>
          </w:p>
          <w:p w:rsidR="002B7089" w:rsidRPr="002B7089" w:rsidP="002B7089" w14:paraId="14F4EC6C" w14:textId="77777777">
            <w:pPr>
              <w:numPr>
                <w:ilvl w:val="0"/>
                <w:numId w:val="19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  <w:r w:rsidRPr="002B7089">
              <w:rPr>
                <w:rFonts w:ascii="Arial" w:eastAsia="Times New Roman" w:hAnsi="Arial" w:cs="Arial"/>
                <w:sz w:val="26"/>
                <w:szCs w:val="26"/>
                <w:rtl w:val="0"/>
                <w:lang w:val="ru-RU"/>
              </w:rPr>
              <w:t>температура находится в пределах нормы на протяжении 24 часов без применения жаропонижающих препаратов</w:t>
            </w:r>
          </w:p>
          <w:p w:rsidR="002B7089" w:rsidRPr="002B7089" w:rsidP="002B7089" w14:paraId="131E980B" w14:textId="77777777">
            <w:pPr>
              <w:bidi w:val="0"/>
              <w:spacing w:after="0" w:line="240" w:lineRule="auto"/>
              <w:ind w:left="360" w:firstLine="36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B7089">
              <w:rPr>
                <w:rFonts w:ascii="Arial" w:eastAsia="Times New Roman" w:hAnsi="Arial" w:cs="Arial"/>
                <w:b/>
                <w:bCs/>
                <w:sz w:val="26"/>
                <w:szCs w:val="26"/>
                <w:rtl w:val="0"/>
                <w:lang w:val="ru-RU"/>
              </w:rPr>
              <w:t>И </w:t>
            </w:r>
          </w:p>
          <w:p w:rsidR="002B7089" w:rsidRPr="002B7089" w:rsidP="002B7089" w14:paraId="17BBA94D" w14:textId="77777777">
            <w:pPr>
              <w:numPr>
                <w:ilvl w:val="0"/>
                <w:numId w:val="20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  <w:r w:rsidRPr="002B7089">
              <w:rPr>
                <w:rFonts w:ascii="Arial" w:eastAsia="Times New Roman" w:hAnsi="Arial" w:cs="Arial"/>
                <w:sz w:val="26"/>
                <w:szCs w:val="26"/>
                <w:rtl w:val="0"/>
                <w:lang w:val="ru-RU"/>
              </w:rPr>
              <w:t>симптомы облегчаются</w:t>
            </w:r>
          </w:p>
          <w:p w:rsidR="002B7089" w:rsidRPr="002B7089" w:rsidP="002B7089" w14:paraId="155AB782" w14:textId="77777777">
            <w:pPr>
              <w:bidi w:val="0"/>
              <w:spacing w:after="0" w:line="240" w:lineRule="auto"/>
              <w:ind w:left="360" w:firstLine="36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B7089">
              <w:rPr>
                <w:rFonts w:ascii="Arial" w:eastAsia="Times New Roman" w:hAnsi="Arial" w:cs="Arial"/>
                <w:b/>
                <w:bCs/>
                <w:sz w:val="26"/>
                <w:szCs w:val="26"/>
                <w:rtl w:val="0"/>
                <w:lang w:val="ru-RU"/>
              </w:rPr>
              <w:t>И</w:t>
            </w:r>
          </w:p>
          <w:p w:rsidR="002B7089" w:rsidRPr="002B7089" w:rsidP="002B7089" w14:paraId="543EA31C" w14:textId="77777777">
            <w:pPr>
              <w:numPr>
                <w:ilvl w:val="0"/>
                <w:numId w:val="21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  <w:r w:rsidRPr="002B7089">
              <w:rPr>
                <w:rFonts w:ascii="Arial" w:eastAsia="Times New Roman" w:hAnsi="Arial" w:cs="Arial"/>
                <w:sz w:val="26"/>
                <w:szCs w:val="26"/>
                <w:rtl w:val="0"/>
                <w:lang w:val="ru-RU"/>
              </w:rPr>
              <w:t>прошло 10 дней с момента появления симптомов.</w:t>
            </w:r>
          </w:p>
        </w:tc>
      </w:tr>
      <w:tr w14:paraId="1D1B9A47" w14:textId="77777777" w:rsidTr="002B7089">
        <w:tblPrEx>
          <w:tblW w:w="0" w:type="dxa"/>
          <w:tblCellMar>
            <w:left w:w="0" w:type="dxa"/>
            <w:right w:w="0" w:type="dxa"/>
          </w:tblCellMar>
          <w:tblLook w:val="04A0"/>
        </w:tblPrEx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2B7089" w:rsidRPr="002B7089" w:rsidP="002B7089" w14:paraId="776948D2" w14:textId="77777777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B7089">
              <w:rPr>
                <w:rFonts w:ascii="Arial" w:eastAsia="Times New Roman" w:hAnsi="Arial" w:cs="Arial"/>
                <w:sz w:val="26"/>
                <w:szCs w:val="26"/>
                <w:rtl w:val="0"/>
                <w:lang w:val="ru-RU"/>
              </w:rPr>
              <w:t> </w:t>
            </w:r>
          </w:p>
        </w:tc>
      </w:tr>
    </w:tbl>
    <w:p w:rsidR="002B7089" w:rsidRPr="002B7089" w:rsidP="002B7089" w14:paraId="46FA5542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Имя и фамилия ребенка: __________________________________________________________ </w:t>
      </w:r>
    </w:p>
    <w:p w:rsidR="002B7089" w:rsidRPr="002B7089" w:rsidP="002B7089" w14:paraId="0CA5990D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Класс: _________ </w:t>
      </w:r>
    </w:p>
    <w:p w:rsidR="002B7089" w:rsidRPr="002B7089" w:rsidP="002B7089" w14:paraId="47ED338E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Дата первого отсутствия в школе или день, когда ребенок был отправлен домой с занятий: ___________________ </w:t>
      </w:r>
    </w:p>
    <w:p w:rsidR="002B7089" w14:paraId="7FDFBBDB" w14:textId="77777777">
      <w:pPr>
        <w:bidi w:val="0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rtl w:val="0"/>
          <w:lang w:val="ru-RU"/>
        </w:rPr>
        <w:br w:type="page"/>
      </w:r>
    </w:p>
    <w:p w:rsidR="002B7089" w:rsidP="002B7089" w14:paraId="621798CB" w14:textId="77777777">
      <w:pPr>
        <w:bidi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2B7089" w:rsidRPr="002B7089" w:rsidP="002B7089" w14:paraId="2DCB7E12" w14:textId="4536CB0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  <w:lang w:val="ru-RU"/>
        </w:rPr>
        <w:t>Данная страница заполняется и подписывается медицинским работником. </w:t>
      </w:r>
    </w:p>
    <w:p w:rsidR="002B7089" w:rsidRPr="002B7089" w:rsidP="002B7089" w14:paraId="72B046FC" w14:textId="3E4D8800">
      <w:pPr>
        <w:bidi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6"/>
          <w:szCs w:val="26"/>
        </w:rPr>
      </w:pP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  <w:lang w:val="ru-RU"/>
        </w:rPr>
        <w:t> </w:t>
      </w:r>
    </w:p>
    <w:p w:rsidR="002B7089" w:rsidRPr="002B7089" w:rsidP="002B7089" w14:paraId="3F674330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</w:p>
    <w:p w:rsidR="002B7089" w:rsidRPr="002B7089" w:rsidP="002B7089" w14:paraId="6FA03891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Segoe UI Symbol" w:eastAsia="Times New Roman" w:hAnsi="Segoe UI Symbol" w:cs="Segoe UI"/>
          <w:sz w:val="26"/>
          <w:szCs w:val="26"/>
          <w:rtl w:val="0"/>
          <w:lang w:val="ru-RU"/>
        </w:rPr>
        <w:t>❏</w:t>
      </w: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 Я подтверждаю, что у учащегося была обнаружена</w:t>
      </w: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  <w:lang w:val="ru-RU"/>
        </w:rPr>
        <w:t> другая причина появления симптомов</w:t>
      </w: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 xml:space="preserve">.Тест на COVID-19 </w:t>
      </w: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  <w:lang w:val="ru-RU"/>
        </w:rPr>
        <w:t>НЕ </w:t>
      </w: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проводился.</w:t>
      </w:r>
    </w:p>
    <w:p w:rsidR="002B7089" w:rsidRPr="002B7089" w:rsidP="002B7089" w14:paraId="70A6F8CD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 </w:t>
      </w:r>
    </w:p>
    <w:p w:rsidR="002B7089" w:rsidRPr="002B7089" w:rsidP="002B7089" w14:paraId="50A3C07D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Segoe UI Symbol" w:eastAsia="Times New Roman" w:hAnsi="Segoe UI Symbol" w:cs="Segoe UI"/>
          <w:sz w:val="26"/>
          <w:szCs w:val="26"/>
          <w:rtl w:val="0"/>
          <w:lang w:val="ru-RU"/>
        </w:rPr>
        <w:t>❏</w:t>
      </w: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 Я подтверждаю, что у учащегося была обнаружена</w:t>
      </w: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  <w:lang w:val="ru-RU"/>
        </w:rPr>
        <w:t> другая причина появления симптомов</w:t>
      </w: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 xml:space="preserve">. Результат теста на COVID-19 у учащегося </w:t>
      </w: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  <w:lang w:val="ru-RU"/>
        </w:rPr>
        <w:t>ОТРИЦАТЕЛЬНЫЙ</w:t>
      </w: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.</w:t>
      </w:r>
    </w:p>
    <w:p w:rsidR="002B7089" w:rsidRPr="002B7089" w:rsidP="002B7089" w14:paraId="351C6A88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 </w:t>
      </w:r>
    </w:p>
    <w:p w:rsidR="002B7089" w:rsidRPr="002B7089" w:rsidP="002B7089" w14:paraId="1E2FA532" w14:textId="77777777">
      <w:pPr>
        <w:bidi w:val="0"/>
        <w:spacing w:after="16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Учащийся может вернуться к занятиям после того, как:</w:t>
      </w:r>
    </w:p>
    <w:p w:rsidR="002B7089" w:rsidRPr="002B7089" w:rsidP="002B7089" w14:paraId="24E13513" w14:textId="77777777">
      <w:pPr>
        <w:numPr>
          <w:ilvl w:val="0"/>
          <w:numId w:val="22"/>
        </w:numPr>
        <w:bidi w:val="0"/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Состояние учащегося соответствует стандартным критериям возвращения в школу после БОЛЕЗНИ, НЕ ЯВЛЯЮЩЕЙСЯ COVID.</w:t>
      </w:r>
    </w:p>
    <w:p w:rsidR="002B7089" w:rsidRPr="002B7089" w:rsidP="002B7089" w14:paraId="6EBDDF6F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8"/>
          <w:szCs w:val="28"/>
          <w:rtl w:val="0"/>
          <w:lang w:val="ru-RU"/>
        </w:rPr>
        <w:t>  </w:t>
      </w:r>
    </w:p>
    <w:p w:rsidR="002B7089" w:rsidRPr="002B7089" w:rsidP="002B7089" w14:paraId="053194BF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 </w:t>
      </w:r>
    </w:p>
    <w:p w:rsidR="002B7089" w:rsidRPr="002B7089" w:rsidP="002B7089" w14:paraId="5A241AC2" w14:textId="76A4927F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В соответствии с указанным выше, учащийся может вернуться к занятиям: ___________________ (дата)</w:t>
      </w:r>
    </w:p>
    <w:p w:rsidR="002B7089" w:rsidRPr="002B7089" w:rsidP="00460360" w14:paraId="3623673C" w14:textId="77777777">
      <w:pPr>
        <w:bidi w:val="0"/>
        <w:spacing w:before="240"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 </w:t>
      </w:r>
    </w:p>
    <w:p w:rsidR="002B7089" w:rsidRPr="002B7089" w:rsidP="002B7089" w14:paraId="073C2BB6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Имя медицинского работника:</w:t>
      </w:r>
    </w:p>
    <w:p w:rsidR="002B7089" w:rsidRPr="002B7089" w:rsidP="002B7089" w14:paraId="2A65A076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 </w:t>
      </w:r>
    </w:p>
    <w:p w:rsidR="002B7089" w:rsidRPr="002B7089" w:rsidP="002B7089" w14:paraId="17C9A350" w14:textId="25FA2B94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________________________________________________________________</w:t>
      </w:r>
    </w:p>
    <w:p w:rsidR="002B7089" w:rsidRPr="002B7089" w:rsidP="002B7089" w14:paraId="2D8B02BD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 </w:t>
      </w:r>
    </w:p>
    <w:p w:rsidR="002B7089" w:rsidRPr="002B7089" w:rsidP="002B7089" w14:paraId="48F4DBDC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Подпись медицинского работника:</w:t>
      </w:r>
    </w:p>
    <w:p w:rsidR="002B7089" w:rsidRPr="002B7089" w:rsidP="002B7089" w14:paraId="74A36089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 </w:t>
      </w:r>
    </w:p>
    <w:p w:rsidR="002B7089" w:rsidRPr="002B7089" w:rsidP="002B7089" w14:paraId="3ABB4AE6" w14:textId="144CB60E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________________________________________________________________</w:t>
      </w:r>
    </w:p>
    <w:p w:rsidR="00460360" w:rsidP="002B7089" w14:paraId="3DF468D1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 </w:t>
      </w:r>
    </w:p>
    <w:p w:rsidR="00460360" w:rsidP="002B7089" w14:paraId="38731EC9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</w:p>
    <w:p w:rsidR="002B7089" w:rsidP="002B7089" w14:paraId="1BCD66AC" w14:textId="3370E48E">
      <w:pPr>
        <w:bidi w:val="0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 xml:space="preserve">Дата: </w:t>
      </w: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____________________ </w:t>
      </w:r>
    </w:p>
    <w:p w:rsidR="00460360" w:rsidRPr="002B7089" w:rsidP="002B7089" w14:paraId="0CFCE5C5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</w:p>
    <w:p w:rsidR="002B7089" w:rsidRPr="002B7089" w:rsidP="002B7089" w14:paraId="31E8A6AF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Верните заполненную форму:</w:t>
      </w:r>
      <w:r w:rsidRPr="002B7089">
        <w:rPr>
          <w:rFonts w:ascii="Arial" w:eastAsia="Times New Roman" w:hAnsi="Arial" w:cs="Arial"/>
          <w:b/>
          <w:bCs/>
          <w:sz w:val="26"/>
          <w:szCs w:val="26"/>
          <w:rtl w:val="0"/>
          <w:lang w:val="ru-RU"/>
        </w:rPr>
        <w:t>[Insert contact information]</w:t>
      </w:r>
      <w:r w:rsidRPr="002B7089">
        <w:rPr>
          <w:rFonts w:ascii="Arial" w:eastAsia="Times New Roman" w:hAnsi="Arial" w:cs="Arial"/>
          <w:sz w:val="26"/>
          <w:szCs w:val="26"/>
          <w:rtl w:val="0"/>
          <w:lang w:val="ru-RU"/>
        </w:rPr>
        <w:t> </w:t>
      </w:r>
    </w:p>
    <w:p w:rsidR="002B7089" w:rsidRPr="002B7089" w:rsidP="002B7089" w14:paraId="454F4504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4"/>
          <w:rtl w:val="0"/>
          <w:lang w:val="ru-RU"/>
        </w:rPr>
        <w:t> </w:t>
      </w:r>
    </w:p>
    <w:p w:rsidR="002B7089" w:rsidRPr="002B7089" w:rsidP="002B7089" w14:paraId="0D178233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4"/>
          <w:rtl w:val="0"/>
          <w:lang w:val="ru-RU"/>
        </w:rPr>
        <w:t> </w:t>
      </w:r>
    </w:p>
    <w:p w:rsidR="002B7089" w:rsidRPr="002B7089" w:rsidP="002B7089" w14:paraId="59EA868A" w14:textId="77777777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B7089">
        <w:rPr>
          <w:rFonts w:ascii="Arial" w:eastAsia="Times New Roman" w:hAnsi="Arial" w:cs="Arial"/>
          <w:sz w:val="24"/>
          <w:rtl w:val="0"/>
          <w:lang w:val="ru-RU"/>
        </w:rPr>
        <w:t> </w:t>
      </w:r>
    </w:p>
    <w:p w:rsidR="002C63AD" w:rsidRPr="00011B46" w:rsidP="005C294A" w14:paraId="0B350877" w14:textId="494AA044">
      <w:pPr>
        <w:bidi w:val="0"/>
        <w:rPr>
          <w:rFonts w:ascii="Arial" w:hAnsi="Arial" w:cs="Arial"/>
        </w:rPr>
      </w:pPr>
    </w:p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83539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BE6" w14:paraId="690D6306" w14:textId="36A42FC7">
        <w:pPr>
          <w:pStyle w:val="Footer"/>
          <w:bidi w:val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63AD" w14:paraId="78F4F62A" w14:textId="637A61F8">
    <w:pPr>
      <w:pStyle w:val="Footer"/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3AD" w:rsidP="002C63AD" w14:paraId="2C720E5D" w14:textId="77777777">
    <w:pPr>
      <w:pStyle w:val="Header"/>
      <w:bidi w:val="0"/>
      <w:ind w:left="-1440"/>
    </w:pPr>
    <w:r>
      <w:rPr>
        <w:noProof/>
      </w:rPr>
      <w:drawing>
        <wp:inline distT="0" distB="0" distL="0" distR="0">
          <wp:extent cx="7772400" cy="659325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778370" name="header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5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D004A"/>
    <w:multiLevelType w:val="multilevel"/>
    <w:tmpl w:val="8C5E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530CC6"/>
    <w:multiLevelType w:val="hybridMultilevel"/>
    <w:tmpl w:val="A9F21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DA54BB"/>
    <w:multiLevelType w:val="hybridMultilevel"/>
    <w:tmpl w:val="81E84064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E7023"/>
    <w:multiLevelType w:val="multilevel"/>
    <w:tmpl w:val="9BF0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0419D2"/>
    <w:multiLevelType w:val="multilevel"/>
    <w:tmpl w:val="800C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64702F"/>
    <w:multiLevelType w:val="multilevel"/>
    <w:tmpl w:val="F4B6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B3633B"/>
    <w:multiLevelType w:val="multilevel"/>
    <w:tmpl w:val="2E2C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1B5616"/>
    <w:multiLevelType w:val="hybridMultilevel"/>
    <w:tmpl w:val="A5F67EB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F7A00"/>
    <w:multiLevelType w:val="multilevel"/>
    <w:tmpl w:val="5696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FB3E79"/>
    <w:multiLevelType w:val="multilevel"/>
    <w:tmpl w:val="E6DC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B55725"/>
    <w:multiLevelType w:val="hybridMultilevel"/>
    <w:tmpl w:val="FC4211A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160EA"/>
    <w:multiLevelType w:val="multilevel"/>
    <w:tmpl w:val="5BAA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5A57F2"/>
    <w:multiLevelType w:val="multilevel"/>
    <w:tmpl w:val="2A9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785D73"/>
    <w:multiLevelType w:val="multilevel"/>
    <w:tmpl w:val="7B06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942DC8"/>
    <w:multiLevelType w:val="multilevel"/>
    <w:tmpl w:val="F74A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BD7014"/>
    <w:multiLevelType w:val="multilevel"/>
    <w:tmpl w:val="126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814100"/>
    <w:multiLevelType w:val="multilevel"/>
    <w:tmpl w:val="B928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866191"/>
    <w:multiLevelType w:val="multilevel"/>
    <w:tmpl w:val="98A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D02D59"/>
    <w:multiLevelType w:val="multilevel"/>
    <w:tmpl w:val="C3BC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226552"/>
    <w:multiLevelType w:val="hybridMultilevel"/>
    <w:tmpl w:val="AC9C7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52FA2"/>
    <w:multiLevelType w:val="multilevel"/>
    <w:tmpl w:val="1C2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66515A"/>
    <w:multiLevelType w:val="hybridMultilevel"/>
    <w:tmpl w:val="A41A04C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20"/>
  </w:num>
  <w:num w:numId="10">
    <w:abstractNumId w:val="0"/>
  </w:num>
  <w:num w:numId="11">
    <w:abstractNumId w:val="18"/>
  </w:num>
  <w:num w:numId="12">
    <w:abstractNumId w:val="13"/>
  </w:num>
  <w:num w:numId="13">
    <w:abstractNumId w:val="3"/>
  </w:num>
  <w:num w:numId="14">
    <w:abstractNumId w:val="9"/>
  </w:num>
  <w:num w:numId="15">
    <w:abstractNumId w:val="15"/>
  </w:num>
  <w:num w:numId="16">
    <w:abstractNumId w:val="6"/>
  </w:num>
  <w:num w:numId="17">
    <w:abstractNumId w:val="8"/>
  </w:num>
  <w:num w:numId="18">
    <w:abstractNumId w:val="16"/>
  </w:num>
  <w:num w:numId="19">
    <w:abstractNumId w:val="5"/>
  </w:num>
  <w:num w:numId="20">
    <w:abstractNumId w:val="17"/>
  </w:num>
  <w:num w:numId="21">
    <w:abstractNumId w:val="12"/>
  </w:num>
  <w:num w:numId="2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Betsy Herbert">
    <w15:presenceInfo w15:providerId="AD" w15:userId="S::Betsy.Herbert@phila.gov::1e174d7d-529a-4bb2-acb3-39f275e031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1" w:formatting="1" w:inkAnnotations="1" w:insDel="1"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9D"/>
    <w:rsid w:val="00011B46"/>
    <w:rsid w:val="0002414B"/>
    <w:rsid w:val="000621BD"/>
    <w:rsid w:val="00071AF8"/>
    <w:rsid w:val="00076922"/>
    <w:rsid w:val="00097E22"/>
    <w:rsid w:val="000F65D5"/>
    <w:rsid w:val="00112473"/>
    <w:rsid w:val="00154E0C"/>
    <w:rsid w:val="001604CB"/>
    <w:rsid w:val="001903A9"/>
    <w:rsid w:val="001C5810"/>
    <w:rsid w:val="00201A7D"/>
    <w:rsid w:val="002046D1"/>
    <w:rsid w:val="002154B0"/>
    <w:rsid w:val="00240029"/>
    <w:rsid w:val="002652C4"/>
    <w:rsid w:val="002858D4"/>
    <w:rsid w:val="00291416"/>
    <w:rsid w:val="002B7089"/>
    <w:rsid w:val="002C63AD"/>
    <w:rsid w:val="00321DC6"/>
    <w:rsid w:val="00347E65"/>
    <w:rsid w:val="0036679F"/>
    <w:rsid w:val="00377EB4"/>
    <w:rsid w:val="00391C35"/>
    <w:rsid w:val="003B5FAB"/>
    <w:rsid w:val="003D1F68"/>
    <w:rsid w:val="003D23AF"/>
    <w:rsid w:val="003E2C65"/>
    <w:rsid w:val="00426FF6"/>
    <w:rsid w:val="00460360"/>
    <w:rsid w:val="00495D6A"/>
    <w:rsid w:val="004B48C3"/>
    <w:rsid w:val="004C0715"/>
    <w:rsid w:val="00515C85"/>
    <w:rsid w:val="0057754C"/>
    <w:rsid w:val="005B11C3"/>
    <w:rsid w:val="005C294A"/>
    <w:rsid w:val="005E239F"/>
    <w:rsid w:val="00621BE6"/>
    <w:rsid w:val="006A4778"/>
    <w:rsid w:val="006D0F61"/>
    <w:rsid w:val="006E35F1"/>
    <w:rsid w:val="0070316F"/>
    <w:rsid w:val="00756FB1"/>
    <w:rsid w:val="007771DB"/>
    <w:rsid w:val="007D69C5"/>
    <w:rsid w:val="0080539E"/>
    <w:rsid w:val="00887698"/>
    <w:rsid w:val="0089639D"/>
    <w:rsid w:val="008A75E9"/>
    <w:rsid w:val="008D78D0"/>
    <w:rsid w:val="008E6A60"/>
    <w:rsid w:val="009369F9"/>
    <w:rsid w:val="00984487"/>
    <w:rsid w:val="0099467E"/>
    <w:rsid w:val="009A5CBE"/>
    <w:rsid w:val="00A32272"/>
    <w:rsid w:val="00A63E8C"/>
    <w:rsid w:val="00A76DF4"/>
    <w:rsid w:val="00A81FBC"/>
    <w:rsid w:val="00B136CD"/>
    <w:rsid w:val="00B36B08"/>
    <w:rsid w:val="00B71977"/>
    <w:rsid w:val="00BA5E5A"/>
    <w:rsid w:val="00BD1283"/>
    <w:rsid w:val="00BF061D"/>
    <w:rsid w:val="00BF66A6"/>
    <w:rsid w:val="00C36E4D"/>
    <w:rsid w:val="00C42417"/>
    <w:rsid w:val="00C74B0B"/>
    <w:rsid w:val="00C953B2"/>
    <w:rsid w:val="00CE448D"/>
    <w:rsid w:val="00CE6994"/>
    <w:rsid w:val="00DE1F7D"/>
    <w:rsid w:val="00DE2B96"/>
    <w:rsid w:val="00DF78DE"/>
    <w:rsid w:val="00E00F3D"/>
    <w:rsid w:val="00E108F0"/>
    <w:rsid w:val="00E6511D"/>
    <w:rsid w:val="00E76CEF"/>
    <w:rsid w:val="00E8510B"/>
    <w:rsid w:val="00EB2A4F"/>
    <w:rsid w:val="00F30D03"/>
    <w:rsid w:val="00F4476E"/>
    <w:rsid w:val="00FB78E5"/>
    <w:rsid w:val="00FE7576"/>
    <w:rsid w:val="026CE0BC"/>
    <w:rsid w:val="08851300"/>
    <w:rsid w:val="08A047C7"/>
    <w:rsid w:val="143B05B9"/>
    <w:rsid w:val="17122073"/>
    <w:rsid w:val="17433656"/>
    <w:rsid w:val="189D4334"/>
    <w:rsid w:val="1A6BE1BE"/>
    <w:rsid w:val="1C25AFCC"/>
    <w:rsid w:val="1E8A6169"/>
    <w:rsid w:val="1E93D04B"/>
    <w:rsid w:val="1E9CC8C2"/>
    <w:rsid w:val="1F054785"/>
    <w:rsid w:val="21EDD70E"/>
    <w:rsid w:val="2394A49B"/>
    <w:rsid w:val="254A9207"/>
    <w:rsid w:val="277EFDA1"/>
    <w:rsid w:val="291ACE02"/>
    <w:rsid w:val="2932A067"/>
    <w:rsid w:val="2A5724E5"/>
    <w:rsid w:val="2C7D569E"/>
    <w:rsid w:val="2FE4CF9F"/>
    <w:rsid w:val="2FFD4318"/>
    <w:rsid w:val="3061D163"/>
    <w:rsid w:val="3603427C"/>
    <w:rsid w:val="3D8BC114"/>
    <w:rsid w:val="3E2F0291"/>
    <w:rsid w:val="401B5468"/>
    <w:rsid w:val="43E426AC"/>
    <w:rsid w:val="4428DA3D"/>
    <w:rsid w:val="44E746ED"/>
    <w:rsid w:val="4534604F"/>
    <w:rsid w:val="47759105"/>
    <w:rsid w:val="490A1C88"/>
    <w:rsid w:val="4CD9D97E"/>
    <w:rsid w:val="57E900C6"/>
    <w:rsid w:val="5C3F82D6"/>
    <w:rsid w:val="5D91BDF5"/>
    <w:rsid w:val="63027644"/>
    <w:rsid w:val="64C1E3E6"/>
    <w:rsid w:val="659F75EF"/>
    <w:rsid w:val="6B4B1E2C"/>
    <w:rsid w:val="6EB0B48E"/>
    <w:rsid w:val="7081905E"/>
    <w:rsid w:val="722C4DBF"/>
    <w:rsid w:val="73C81E20"/>
    <w:rsid w:val="7563EE81"/>
    <w:rsid w:val="75AA0F32"/>
    <w:rsid w:val="762F8930"/>
    <w:rsid w:val="7A06D7FD"/>
    <w:rsid w:val="7A1E3747"/>
    <w:rsid w:val="7AD3419E"/>
    <w:rsid w:val="7BBA07A8"/>
    <w:rsid w:val="7CEC42C3"/>
    <w:rsid w:val="7EF177FA"/>
    <w:rsid w:val="7FD81A8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496381-2146-46CC-86A6-E3104331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3AD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C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3AD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011B4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table" w:styleId="TableGrid">
    <w:name w:val="Table Grid"/>
    <w:basedOn w:val="TableNormal"/>
    <w:uiPriority w:val="39"/>
    <w:rsid w:val="001903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15C85"/>
  </w:style>
  <w:style w:type="character" w:customStyle="1" w:styleId="eop">
    <w:name w:val="eop"/>
    <w:basedOn w:val="DefaultParagraphFont"/>
    <w:rsid w:val="00515C85"/>
  </w:style>
  <w:style w:type="character" w:styleId="CommentReference">
    <w:name w:val="annotation reference"/>
    <w:basedOn w:val="DefaultParagraphFont"/>
    <w:uiPriority w:val="99"/>
    <w:semiHidden/>
    <w:unhideWhenUsed/>
    <w:rsid w:val="00E65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11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11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unhideWhenUsed/>
    <w:rsid w:val="00E6511D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E6511D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E6A6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7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pagebreaktextspan">
    <w:name w:val="pagebreaktextspan"/>
    <w:basedOn w:val="DefaultParagraphFont"/>
    <w:rsid w:val="002B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A69A75CDCFE488812666F053E6F4A" ma:contentTypeVersion="11" ma:contentTypeDescription="Create a new document." ma:contentTypeScope="" ma:versionID="bcd238a2b9b1a7a9b50368bd4671d6ca">
  <xsd:schema xmlns:xsd="http://www.w3.org/2001/XMLSchema" xmlns:xs="http://www.w3.org/2001/XMLSchema" xmlns:p="http://schemas.microsoft.com/office/2006/metadata/properties" xmlns:ns2="b9694761-f510-410d-8e7e-1a2ad735d923" xmlns:ns3="942ab7a6-bd07-4732-8686-854c24a9910e" targetNamespace="http://schemas.microsoft.com/office/2006/metadata/properties" ma:root="true" ma:fieldsID="532240918e09108b513f4e4ecf7fb5b7" ns2:_="" ns3:_="">
    <xsd:import namespace="b9694761-f510-410d-8e7e-1a2ad735d923"/>
    <xsd:import namespace="942ab7a6-bd07-4732-8686-854c24a99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4761-f510-410d-8e7e-1a2ad735d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b7a6-bd07-4732-8686-854c24a9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24DAF-0E0F-42AB-8410-05999F96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A92A8-1F4B-48DD-B569-254A458A4B91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942ab7a6-bd07-4732-8686-854c24a9910e"/>
    <ds:schemaRef ds:uri="b9694761-f510-410d-8e7e-1a2ad735d923"/>
  </ds:schemaRefs>
</ds:datastoreItem>
</file>

<file path=customXml/itemProps3.xml><?xml version="1.0" encoding="utf-8"?>
<ds:datastoreItem xmlns:ds="http://schemas.openxmlformats.org/officeDocument/2006/customXml" ds:itemID="{03F1778E-7891-4233-9BF7-4FF2A8143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4761-f510-410d-8e7e-1a2ad735d923"/>
    <ds:schemaRef ds:uri="942ab7a6-bd07-4732-8686-854c24a99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otisletterhead4</dc:title>
  <dc:creator>Betsy Herbert</dc:creator>
  <cp:lastModifiedBy>Betsy Herbert</cp:lastModifiedBy>
  <cp:revision>2</cp:revision>
  <dcterms:created xsi:type="dcterms:W3CDTF">2021-09-03T13:33:00Z</dcterms:created>
  <dcterms:modified xsi:type="dcterms:W3CDTF">2021-09-03T13:33:00Z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0x010100F7DA69A75CDCFE488812666F053E6F4A</vt:lpwstr>
  </property>
</Properties>
</file>